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383A" w14:textId="783D6945" w:rsidR="00854DC8" w:rsidRDefault="00504D4D" w:rsidP="000960F4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6FC7A52" wp14:editId="4884988E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DC8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06373FD" wp14:editId="0F7435B7">
            <wp:simplePos x="0" y="0"/>
            <wp:positionH relativeFrom="page">
              <wp:align>center</wp:align>
            </wp:positionH>
            <wp:positionV relativeFrom="paragraph">
              <wp:posOffset>-73025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0570E" w14:textId="6ACBE2CF" w:rsidR="000960F4" w:rsidRPr="000960F4" w:rsidRDefault="000960F4" w:rsidP="000960F4">
      <w:pPr>
        <w:jc w:val="center"/>
        <w:rPr>
          <w:sz w:val="52"/>
          <w:szCs w:val="52"/>
        </w:rPr>
      </w:pPr>
      <w:r w:rsidRPr="000960F4">
        <w:rPr>
          <w:sz w:val="52"/>
          <w:szCs w:val="52"/>
        </w:rPr>
        <w:t>Year</w:t>
      </w:r>
      <w:r w:rsidR="00E60C5D">
        <w:rPr>
          <w:sz w:val="52"/>
          <w:szCs w:val="52"/>
        </w:rPr>
        <w:t xml:space="preserve"> 4</w:t>
      </w:r>
      <w:r w:rsidR="00721234">
        <w:rPr>
          <w:sz w:val="52"/>
          <w:szCs w:val="52"/>
        </w:rPr>
        <w:t xml:space="preserve"> maths long term plan</w:t>
      </w:r>
      <w:r w:rsidR="00504D4D">
        <w:rPr>
          <w:sz w:val="52"/>
          <w:szCs w:val="52"/>
        </w:rPr>
        <w:t xml:space="preserve"> 2024 2025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3093"/>
        <w:gridCol w:w="3093"/>
        <w:gridCol w:w="3093"/>
        <w:gridCol w:w="3093"/>
        <w:gridCol w:w="3094"/>
      </w:tblGrid>
      <w:tr w:rsidR="000960F4" w14:paraId="25184ED1" w14:textId="77777777" w:rsidTr="000960F4">
        <w:tc>
          <w:tcPr>
            <w:tcW w:w="3093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B0F0"/>
          </w:tcPr>
          <w:p w14:paraId="32C6C00D" w14:textId="62EC1C2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</w:p>
        </w:tc>
        <w:tc>
          <w:tcPr>
            <w:tcW w:w="3093" w:type="dxa"/>
            <w:shd w:val="clear" w:color="auto" w:fill="00B0F0"/>
          </w:tcPr>
          <w:p w14:paraId="0DC2872C" w14:textId="7519734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</w:p>
        </w:tc>
        <w:tc>
          <w:tcPr>
            <w:tcW w:w="3093" w:type="dxa"/>
            <w:shd w:val="clear" w:color="auto" w:fill="00B0F0"/>
          </w:tcPr>
          <w:p w14:paraId="7AC84B4B" w14:textId="36401911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</w:p>
        </w:tc>
        <w:tc>
          <w:tcPr>
            <w:tcW w:w="3093" w:type="dxa"/>
            <w:shd w:val="clear" w:color="auto" w:fill="00B0F0"/>
          </w:tcPr>
          <w:p w14:paraId="70FD71CE" w14:textId="48C915F5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</w:p>
        </w:tc>
        <w:tc>
          <w:tcPr>
            <w:tcW w:w="3093" w:type="dxa"/>
            <w:shd w:val="clear" w:color="auto" w:fill="00B0F0"/>
          </w:tcPr>
          <w:p w14:paraId="4603EBE3" w14:textId="145093BB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</w:p>
        </w:tc>
        <w:tc>
          <w:tcPr>
            <w:tcW w:w="3094" w:type="dxa"/>
            <w:shd w:val="clear" w:color="auto" w:fill="00B0F0"/>
          </w:tcPr>
          <w:p w14:paraId="1F7D4DA4" w14:textId="4591034A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</w:p>
        </w:tc>
      </w:tr>
      <w:tr w:rsidR="000960F4" w14:paraId="6EB1B366" w14:textId="77777777" w:rsidTr="000960F4">
        <w:tc>
          <w:tcPr>
            <w:tcW w:w="3093" w:type="dxa"/>
            <w:shd w:val="clear" w:color="auto" w:fill="00B0F0"/>
          </w:tcPr>
          <w:p w14:paraId="30947148" w14:textId="6EBB88D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</w:tc>
        <w:tc>
          <w:tcPr>
            <w:tcW w:w="3093" w:type="dxa"/>
          </w:tcPr>
          <w:p w14:paraId="49CAAA54" w14:textId="37301AD8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217463">
              <w:rPr>
                <w:sz w:val="28"/>
                <w:szCs w:val="28"/>
              </w:rPr>
              <w:t xml:space="preserve"> (Roman Numerals)</w:t>
            </w:r>
          </w:p>
        </w:tc>
        <w:tc>
          <w:tcPr>
            <w:tcW w:w="3093" w:type="dxa"/>
          </w:tcPr>
          <w:p w14:paraId="65A012BB" w14:textId="77777777" w:rsidR="00CE7279" w:rsidRDefault="00CE7279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Addition/ Subtraction </w:t>
            </w:r>
          </w:p>
          <w:p w14:paraId="733FCBD9" w14:textId="77777777" w:rsidR="00F80873" w:rsidRDefault="00F80873" w:rsidP="00F80873">
            <w:pPr>
              <w:jc w:val="center"/>
              <w:rPr>
                <w:sz w:val="28"/>
                <w:szCs w:val="28"/>
              </w:rPr>
            </w:pPr>
          </w:p>
          <w:p w14:paraId="7EF523D1" w14:textId="671A33BD" w:rsidR="00F80873" w:rsidRPr="00F80873" w:rsidRDefault="00F80873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D6BF7D2" w14:textId="6CD0B4DD" w:rsidR="000960F4" w:rsidRPr="00F80873" w:rsidRDefault="00CE7279" w:rsidP="00F80873">
            <w:pPr>
              <w:jc w:val="center"/>
              <w:rPr>
                <w:sz w:val="28"/>
                <w:szCs w:val="28"/>
              </w:rPr>
            </w:pPr>
            <w:r w:rsidRPr="00615D7F"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</w:tcPr>
          <w:p w14:paraId="520F0689" w14:textId="68E284A5" w:rsidR="000960F4" w:rsidRPr="00F80873" w:rsidRDefault="00C90271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  <w:r w:rsidR="00F80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257A880B" w14:textId="553EC0EC" w:rsidR="000960F4" w:rsidRPr="00F80873" w:rsidRDefault="00C90271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Decimals </w:t>
            </w:r>
          </w:p>
        </w:tc>
        <w:tc>
          <w:tcPr>
            <w:tcW w:w="3094" w:type="dxa"/>
          </w:tcPr>
          <w:p w14:paraId="38D7FB81" w14:textId="672C7D24" w:rsidR="000960F4" w:rsidRPr="00F80873" w:rsidRDefault="001D21DA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Perimeter</w:t>
            </w:r>
          </w:p>
          <w:p w14:paraId="68C1D267" w14:textId="7BBDBBBB" w:rsidR="00D948AE" w:rsidRPr="00F80873" w:rsidRDefault="00D948AE" w:rsidP="00F80873">
            <w:pPr>
              <w:jc w:val="center"/>
              <w:rPr>
                <w:sz w:val="28"/>
                <w:szCs w:val="28"/>
              </w:rPr>
            </w:pPr>
          </w:p>
        </w:tc>
      </w:tr>
      <w:tr w:rsidR="000960F4" w14:paraId="5EAEC839" w14:textId="77777777" w:rsidTr="000960F4">
        <w:tc>
          <w:tcPr>
            <w:tcW w:w="3093" w:type="dxa"/>
            <w:shd w:val="clear" w:color="auto" w:fill="00B0F0"/>
          </w:tcPr>
          <w:p w14:paraId="323C452B" w14:textId="046BBA0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093" w:type="dxa"/>
          </w:tcPr>
          <w:p w14:paraId="475C5CE8" w14:textId="67C17219" w:rsidR="00E60C5D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  <w:p w14:paraId="66147205" w14:textId="77777777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  <w:p w14:paraId="4D3658DD" w14:textId="3D64FB96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8FBF2BF" w14:textId="72F4A931" w:rsidR="00F80873" w:rsidRPr="00F80873" w:rsidRDefault="00CE7279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Estimation / addition and subtraction</w:t>
            </w:r>
          </w:p>
        </w:tc>
        <w:tc>
          <w:tcPr>
            <w:tcW w:w="3093" w:type="dxa"/>
          </w:tcPr>
          <w:p w14:paraId="349C68C5" w14:textId="14971DA6" w:rsidR="000960F4" w:rsidRPr="00F80873" w:rsidRDefault="00CE7279" w:rsidP="00F80873">
            <w:pPr>
              <w:jc w:val="center"/>
              <w:rPr>
                <w:sz w:val="28"/>
                <w:szCs w:val="28"/>
              </w:rPr>
            </w:pPr>
            <w:r w:rsidRPr="00615D7F"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</w:tcPr>
          <w:p w14:paraId="6F6C302B" w14:textId="14910394" w:rsidR="000960F4" w:rsidRPr="00F80873" w:rsidRDefault="00854DC8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  <w:r w:rsidR="00F80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2480E353" w14:textId="30961361" w:rsidR="000960F4" w:rsidRPr="00F80873" w:rsidRDefault="00854DC8" w:rsidP="00C90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3094" w:type="dxa"/>
          </w:tcPr>
          <w:p w14:paraId="7F9DAACF" w14:textId="1D38254B" w:rsidR="00D948AE" w:rsidRPr="00F80873" w:rsidRDefault="001D21DA" w:rsidP="001D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Converting measurements</w:t>
            </w:r>
          </w:p>
        </w:tc>
      </w:tr>
      <w:tr w:rsidR="000960F4" w14:paraId="70EDD3B6" w14:textId="77777777" w:rsidTr="000960F4">
        <w:tc>
          <w:tcPr>
            <w:tcW w:w="3093" w:type="dxa"/>
            <w:shd w:val="clear" w:color="auto" w:fill="00B0F0"/>
          </w:tcPr>
          <w:p w14:paraId="72442AD0" w14:textId="2ED40712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093" w:type="dxa"/>
          </w:tcPr>
          <w:p w14:paraId="3C2B7449" w14:textId="3769B143" w:rsidR="00E60C5D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093" w:type="dxa"/>
          </w:tcPr>
          <w:p w14:paraId="1F2DC189" w14:textId="77777777" w:rsidR="00CE7279" w:rsidRDefault="00CE7279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Factors and multiples</w:t>
            </w:r>
          </w:p>
          <w:p w14:paraId="6A18DEC5" w14:textId="7043A088" w:rsidR="000960F4" w:rsidRPr="00F80873" w:rsidRDefault="000960F4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7272BFE" w14:textId="308B49CE" w:rsidR="000960F4" w:rsidRPr="00F80873" w:rsidRDefault="00854DC8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</w:tcPr>
          <w:p w14:paraId="14CF95DA" w14:textId="5D4F0292" w:rsidR="000960F4" w:rsidRPr="00F80873" w:rsidRDefault="00C90271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 of quantities</w:t>
            </w:r>
          </w:p>
        </w:tc>
        <w:tc>
          <w:tcPr>
            <w:tcW w:w="3093" w:type="dxa"/>
          </w:tcPr>
          <w:p w14:paraId="7AB49938" w14:textId="56CD6776" w:rsidR="00D948AE" w:rsidRPr="00F80873" w:rsidRDefault="00854DC8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3094" w:type="dxa"/>
          </w:tcPr>
          <w:p w14:paraId="7D66EF0D" w14:textId="326F577E" w:rsidR="000960F4" w:rsidRPr="00F80873" w:rsidRDefault="001D21DA" w:rsidP="001D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– symmetry </w:t>
            </w:r>
          </w:p>
        </w:tc>
      </w:tr>
      <w:tr w:rsidR="000960F4" w14:paraId="26491143" w14:textId="77777777" w:rsidTr="000960F4">
        <w:tc>
          <w:tcPr>
            <w:tcW w:w="3093" w:type="dxa"/>
            <w:shd w:val="clear" w:color="auto" w:fill="00B0F0"/>
          </w:tcPr>
          <w:p w14:paraId="6EDFCF0C" w14:textId="32A64B0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093" w:type="dxa"/>
          </w:tcPr>
          <w:p w14:paraId="0F927EB7" w14:textId="581BA0B9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14:paraId="5352382E" w14:textId="77777777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  <w:p w14:paraId="1B16E8C9" w14:textId="0213F95E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9D0BF1A" w14:textId="77777777" w:rsidR="00CE7279" w:rsidRDefault="00CE7279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  <w:p w14:paraId="58ED3060" w14:textId="17C6D9D0" w:rsidR="00F80873" w:rsidRPr="00F80873" w:rsidRDefault="00CE7279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1E65A60C" w14:textId="2A444754" w:rsidR="000960F4" w:rsidRPr="00F80873" w:rsidRDefault="00CE7279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3093" w:type="dxa"/>
          </w:tcPr>
          <w:p w14:paraId="28C26AAB" w14:textId="15D106D5" w:rsidR="000960F4" w:rsidRPr="00F80873" w:rsidRDefault="00C90271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  <w:p w14:paraId="3C9FE5AA" w14:textId="251B70C8" w:rsidR="00D948AE" w:rsidRPr="00F80873" w:rsidRDefault="00D948AE" w:rsidP="00F80873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E32ACEE" w14:textId="77777777" w:rsidR="00854DC8" w:rsidRPr="00F80873" w:rsidRDefault="00854DC8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(area / perimeter)</w:t>
            </w:r>
          </w:p>
          <w:p w14:paraId="5D3A7349" w14:textId="0076A107" w:rsidR="000960F4" w:rsidRPr="00F80873" w:rsidRDefault="000960F4" w:rsidP="00854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14:paraId="2665B121" w14:textId="43AD631E" w:rsidR="000960F4" w:rsidRPr="00F80873" w:rsidRDefault="00654B10" w:rsidP="005C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</w:tr>
      <w:tr w:rsidR="000960F4" w14:paraId="6003982C" w14:textId="77777777" w:rsidTr="000960F4">
        <w:tc>
          <w:tcPr>
            <w:tcW w:w="3093" w:type="dxa"/>
            <w:shd w:val="clear" w:color="auto" w:fill="00B0F0"/>
          </w:tcPr>
          <w:p w14:paraId="5C27FBBF" w14:textId="5214793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093" w:type="dxa"/>
          </w:tcPr>
          <w:p w14:paraId="04F1C860" w14:textId="0BBFD57E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</w:tc>
        <w:tc>
          <w:tcPr>
            <w:tcW w:w="3093" w:type="dxa"/>
          </w:tcPr>
          <w:p w14:paraId="4AA0B343" w14:textId="72E89069" w:rsidR="00F80873" w:rsidRPr="00F80873" w:rsidRDefault="00CE7279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3093" w:type="dxa"/>
          </w:tcPr>
          <w:p w14:paraId="1209E783" w14:textId="1E148C5A" w:rsidR="000960F4" w:rsidRPr="00F80873" w:rsidRDefault="00CE7279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</w:tc>
        <w:tc>
          <w:tcPr>
            <w:tcW w:w="3093" w:type="dxa"/>
          </w:tcPr>
          <w:p w14:paraId="21033BB9" w14:textId="069B881F" w:rsidR="000960F4" w:rsidRPr="00F80873" w:rsidRDefault="00C90271" w:rsidP="00DD7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Decimals </w:t>
            </w:r>
            <w:r w:rsidR="00F80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1416E55A" w14:textId="620C3107" w:rsidR="000960F4" w:rsidRPr="00F80873" w:rsidRDefault="00DD7406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Overlearning (Year 6 SATs week)</w:t>
            </w:r>
          </w:p>
        </w:tc>
        <w:tc>
          <w:tcPr>
            <w:tcW w:w="3094" w:type="dxa"/>
          </w:tcPr>
          <w:p w14:paraId="43A8AC32" w14:textId="26BD03BA" w:rsidR="00D948AE" w:rsidRDefault="001D21DA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Area </w:t>
            </w:r>
          </w:p>
          <w:p w14:paraId="4D696990" w14:textId="61FD0B55" w:rsidR="00F80873" w:rsidRPr="00F80873" w:rsidRDefault="00F80873" w:rsidP="00F80873">
            <w:pPr>
              <w:jc w:val="center"/>
              <w:rPr>
                <w:sz w:val="28"/>
                <w:szCs w:val="28"/>
              </w:rPr>
            </w:pPr>
          </w:p>
        </w:tc>
      </w:tr>
      <w:tr w:rsidR="000960F4" w14:paraId="1CEAFCD0" w14:textId="77777777" w:rsidTr="005C5826">
        <w:tc>
          <w:tcPr>
            <w:tcW w:w="3093" w:type="dxa"/>
            <w:shd w:val="clear" w:color="auto" w:fill="00B0F0"/>
          </w:tcPr>
          <w:p w14:paraId="04F1A82E" w14:textId="5FB78A9F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093" w:type="dxa"/>
          </w:tcPr>
          <w:p w14:paraId="3E25C237" w14:textId="746E25E1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Addition/ Subtraction</w:t>
            </w:r>
          </w:p>
          <w:p w14:paraId="7A1F797D" w14:textId="77777777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  <w:p w14:paraId="45CD982B" w14:textId="49987DD0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B5390F2" w14:textId="2E57FD4B" w:rsidR="00F80873" w:rsidRPr="00F80873" w:rsidRDefault="00504D4D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  <w:tc>
          <w:tcPr>
            <w:tcW w:w="3093" w:type="dxa"/>
            <w:shd w:val="clear" w:color="auto" w:fill="000000" w:themeFill="text1"/>
          </w:tcPr>
          <w:p w14:paraId="4FEC8042" w14:textId="3EE327C7" w:rsidR="000960F4" w:rsidRPr="00F80873" w:rsidRDefault="000960F4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F0156FE" w14:textId="5794ABC4" w:rsidR="000960F4" w:rsidRPr="00F80873" w:rsidRDefault="000960F4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0B47407C" w14:textId="77777777" w:rsidR="00854DC8" w:rsidRPr="00F80873" w:rsidRDefault="00854DC8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(Time)</w:t>
            </w:r>
          </w:p>
          <w:p w14:paraId="31732125" w14:textId="68EE7A38" w:rsidR="000960F4" w:rsidRPr="00F80873" w:rsidRDefault="000960F4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14:paraId="28CB5E3C" w14:textId="7E16DF27" w:rsidR="00D948AE" w:rsidRPr="00F80873" w:rsidRDefault="00504D4D" w:rsidP="0050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  <w:bookmarkStart w:id="0" w:name="_GoBack"/>
            <w:bookmarkEnd w:id="0"/>
          </w:p>
        </w:tc>
      </w:tr>
      <w:tr w:rsidR="000960F4" w14:paraId="534F75F9" w14:textId="77777777" w:rsidTr="00854DC8">
        <w:tc>
          <w:tcPr>
            <w:tcW w:w="3093" w:type="dxa"/>
            <w:shd w:val="clear" w:color="auto" w:fill="00B0F0"/>
          </w:tcPr>
          <w:p w14:paraId="7DF1894E" w14:textId="01635394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093" w:type="dxa"/>
          </w:tcPr>
          <w:p w14:paraId="5813A153" w14:textId="01669663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Addition/ Subtraction </w:t>
            </w:r>
          </w:p>
          <w:p w14:paraId="0BD68665" w14:textId="77777777" w:rsidR="00D948AE" w:rsidRDefault="00D948AE" w:rsidP="0074772F">
            <w:pPr>
              <w:jc w:val="center"/>
              <w:rPr>
                <w:sz w:val="28"/>
                <w:szCs w:val="28"/>
              </w:rPr>
            </w:pPr>
          </w:p>
          <w:p w14:paraId="362D7C0F" w14:textId="4674D9DB" w:rsidR="00F03967" w:rsidRDefault="00F03967" w:rsidP="00747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9FD15B5" w14:textId="25A3B0C6" w:rsidR="000960F4" w:rsidRDefault="00CE7279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  <w:shd w:val="clear" w:color="auto" w:fill="000000" w:themeFill="text1"/>
          </w:tcPr>
          <w:p w14:paraId="370BC54C" w14:textId="77777777" w:rsidR="000960F4" w:rsidRPr="00DD7406" w:rsidRDefault="000960F4" w:rsidP="005C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D1E6CB8" w14:textId="1B25B961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533D9BDF" w14:textId="1FD3949B" w:rsidR="000960F4" w:rsidRDefault="00854DC8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 – nets</w:t>
            </w:r>
          </w:p>
        </w:tc>
        <w:tc>
          <w:tcPr>
            <w:tcW w:w="3094" w:type="dxa"/>
            <w:shd w:val="clear" w:color="auto" w:fill="FFFFFF" w:themeFill="background1"/>
          </w:tcPr>
          <w:p w14:paraId="7D91895B" w14:textId="5BB37EC3" w:rsidR="000960F4" w:rsidRDefault="001D21DA" w:rsidP="001D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</w:tr>
      <w:tr w:rsidR="00CE7279" w14:paraId="7D94C275" w14:textId="77777777" w:rsidTr="00654B10">
        <w:tc>
          <w:tcPr>
            <w:tcW w:w="3093" w:type="dxa"/>
            <w:shd w:val="clear" w:color="auto" w:fill="00B0F0"/>
          </w:tcPr>
          <w:p w14:paraId="06886168" w14:textId="77777777" w:rsidR="00CE7279" w:rsidRDefault="00CE7279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8</w:t>
            </w:r>
          </w:p>
          <w:p w14:paraId="5504593F" w14:textId="77777777" w:rsidR="00CE7279" w:rsidRDefault="00CE7279" w:rsidP="000960F4">
            <w:pPr>
              <w:rPr>
                <w:sz w:val="28"/>
                <w:szCs w:val="28"/>
              </w:rPr>
            </w:pPr>
          </w:p>
          <w:p w14:paraId="7D264E6A" w14:textId="390D79BF" w:rsidR="00CE7279" w:rsidRDefault="00CE7279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DF21908" w14:textId="77777777" w:rsidR="00CE7279" w:rsidRDefault="00CE7279" w:rsidP="00CE7279">
            <w:pPr>
              <w:jc w:val="center"/>
              <w:rPr>
                <w:sz w:val="28"/>
                <w:szCs w:val="28"/>
              </w:rPr>
            </w:pPr>
            <w:r w:rsidRPr="00F80873">
              <w:rPr>
                <w:sz w:val="28"/>
                <w:szCs w:val="28"/>
              </w:rPr>
              <w:t>Addition/ Subtraction</w:t>
            </w:r>
          </w:p>
          <w:p w14:paraId="419B2E25" w14:textId="77777777" w:rsidR="00CE7279" w:rsidRDefault="00CE7279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7946222C" w14:textId="7CF4C869" w:rsidR="00CE7279" w:rsidRDefault="00CE7279" w:rsidP="00747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1299DEEF" w14:textId="77777777" w:rsidR="00CE7279" w:rsidRDefault="00CE7279" w:rsidP="00747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40A2E7F" w14:textId="77777777" w:rsidR="00CE7279" w:rsidRDefault="00CE7279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05A69668" w14:textId="77777777" w:rsidR="00CE7279" w:rsidRDefault="00CE7279" w:rsidP="000960F4">
            <w:pPr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000000" w:themeFill="text1"/>
          </w:tcPr>
          <w:p w14:paraId="62E4C635" w14:textId="77777777" w:rsidR="00CE7279" w:rsidRDefault="00CE7279" w:rsidP="001D21D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DC6753" w14:textId="77777777" w:rsidR="00F03967" w:rsidRDefault="00F03967" w:rsidP="00F03967">
      <w:pPr>
        <w:tabs>
          <w:tab w:val="left" w:pos="900"/>
        </w:tabs>
        <w:rPr>
          <w:b/>
          <w:color w:val="FF0000"/>
          <w:sz w:val="28"/>
          <w:szCs w:val="28"/>
        </w:rPr>
      </w:pPr>
    </w:p>
    <w:p w14:paraId="0AA92D77" w14:textId="18631068" w:rsidR="00F03967" w:rsidRPr="00C644C5" w:rsidRDefault="00904D0D" w:rsidP="00F03967">
      <w:pPr>
        <w:tabs>
          <w:tab w:val="left" w:pos="90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Mr Delarue</w:t>
      </w:r>
      <w:r w:rsidR="00F03967" w:rsidRPr="00C644C5">
        <w:rPr>
          <w:b/>
          <w:color w:val="FF0000"/>
          <w:sz w:val="28"/>
          <w:szCs w:val="28"/>
        </w:rPr>
        <w:t xml:space="preserve"> teaches shape and measure to class 3 every Friday</w:t>
      </w:r>
    </w:p>
    <w:p w14:paraId="1741DAD1" w14:textId="45347CCD" w:rsidR="00F03967" w:rsidRDefault="00F03967" w:rsidP="00F0396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Autumn 1:</w:t>
      </w:r>
      <w:r w:rsidR="00D40BAF">
        <w:rPr>
          <w:color w:val="FF0000"/>
          <w:sz w:val="28"/>
          <w:szCs w:val="28"/>
        </w:rPr>
        <w:t xml:space="preserve"> Length and Perimeter</w:t>
      </w:r>
    </w:p>
    <w:p w14:paraId="54743A53" w14:textId="141F2763" w:rsidR="00F03967" w:rsidRDefault="00F03967" w:rsidP="00F0396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Autumn 2:</w:t>
      </w:r>
      <w:r w:rsidR="00D40BAF">
        <w:rPr>
          <w:color w:val="FF0000"/>
          <w:sz w:val="28"/>
          <w:szCs w:val="28"/>
        </w:rPr>
        <w:t xml:space="preserve"> Area</w:t>
      </w:r>
      <w:r w:rsidR="00A45E6A">
        <w:rPr>
          <w:color w:val="FF0000"/>
          <w:sz w:val="28"/>
          <w:szCs w:val="28"/>
        </w:rPr>
        <w:t>, capacity assess</w:t>
      </w:r>
    </w:p>
    <w:p w14:paraId="09EE570D" w14:textId="64B0FE29" w:rsidR="00F03967" w:rsidRDefault="00F03967" w:rsidP="00F0396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Spring 1:</w:t>
      </w:r>
      <w:r w:rsidR="00A45E6A" w:rsidRPr="00A45E6A">
        <w:rPr>
          <w:color w:val="FF0000"/>
          <w:sz w:val="28"/>
          <w:szCs w:val="28"/>
        </w:rPr>
        <w:t xml:space="preserve"> </w:t>
      </w:r>
      <w:r w:rsidR="00A45E6A">
        <w:rPr>
          <w:color w:val="FF0000"/>
          <w:sz w:val="28"/>
          <w:szCs w:val="28"/>
        </w:rPr>
        <w:t>Property of shape (angles) assess</w:t>
      </w:r>
    </w:p>
    <w:p w14:paraId="178E397C" w14:textId="20FF5BE3" w:rsidR="00F03967" w:rsidRDefault="00F03967" w:rsidP="00F0396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Spring 2:</w:t>
      </w:r>
      <w:r w:rsidR="00A45E6A" w:rsidRPr="00A45E6A">
        <w:rPr>
          <w:color w:val="FF0000"/>
          <w:sz w:val="28"/>
          <w:szCs w:val="28"/>
        </w:rPr>
        <w:t xml:space="preserve"> </w:t>
      </w:r>
      <w:r w:rsidR="00A45E6A">
        <w:rPr>
          <w:color w:val="FF0000"/>
          <w:sz w:val="28"/>
          <w:szCs w:val="28"/>
        </w:rPr>
        <w:t>position and direction, assess</w:t>
      </w:r>
    </w:p>
    <w:p w14:paraId="46400085" w14:textId="6366B3A3" w:rsidR="00F03967" w:rsidRDefault="00F03967" w:rsidP="00F0396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Summer 1:</w:t>
      </w:r>
      <w:r w:rsidR="005D1FA7">
        <w:rPr>
          <w:color w:val="FF0000"/>
          <w:sz w:val="28"/>
          <w:szCs w:val="28"/>
        </w:rPr>
        <w:t xml:space="preserve"> </w:t>
      </w:r>
      <w:r w:rsidR="00A45E6A">
        <w:rPr>
          <w:color w:val="FF0000"/>
          <w:sz w:val="28"/>
          <w:szCs w:val="28"/>
        </w:rPr>
        <w:t>Time, Money, ass</w:t>
      </w:r>
      <w:r w:rsidR="008C0598">
        <w:rPr>
          <w:color w:val="FF0000"/>
          <w:sz w:val="28"/>
          <w:szCs w:val="28"/>
        </w:rPr>
        <w:t>ess</w:t>
      </w:r>
    </w:p>
    <w:p w14:paraId="732D2C84" w14:textId="53B5F477" w:rsidR="000960F4" w:rsidRPr="002E2AED" w:rsidRDefault="00F03967" w:rsidP="002E2AED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Summer 2:</w:t>
      </w:r>
      <w:r w:rsidR="005D1FA7">
        <w:rPr>
          <w:color w:val="FF0000"/>
          <w:sz w:val="28"/>
          <w:szCs w:val="28"/>
        </w:rPr>
        <w:t xml:space="preserve"> </w:t>
      </w:r>
      <w:r w:rsidR="00A45E6A">
        <w:rPr>
          <w:color w:val="FF0000"/>
          <w:sz w:val="28"/>
          <w:szCs w:val="28"/>
        </w:rPr>
        <w:t>consolidat</w:t>
      </w:r>
      <w:r w:rsidR="00854DC8">
        <w:rPr>
          <w:color w:val="FF0000"/>
          <w:sz w:val="28"/>
          <w:szCs w:val="28"/>
        </w:rPr>
        <w:t>e unit of measure and conversion</w:t>
      </w:r>
    </w:p>
    <w:sectPr w:rsidR="000960F4" w:rsidRPr="002E2AED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D395" w14:textId="77777777" w:rsidR="00F80873" w:rsidRDefault="00F80873" w:rsidP="00F80873">
      <w:pPr>
        <w:spacing w:after="0" w:line="240" w:lineRule="auto"/>
      </w:pPr>
      <w:r>
        <w:separator/>
      </w:r>
    </w:p>
  </w:endnote>
  <w:endnote w:type="continuationSeparator" w:id="0">
    <w:p w14:paraId="283FAE11" w14:textId="77777777" w:rsidR="00F80873" w:rsidRDefault="00F80873" w:rsidP="00F8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0049A" w14:textId="77777777" w:rsidR="00F80873" w:rsidRDefault="00F80873" w:rsidP="00F80873">
      <w:pPr>
        <w:spacing w:after="0" w:line="240" w:lineRule="auto"/>
      </w:pPr>
      <w:r>
        <w:separator/>
      </w:r>
    </w:p>
  </w:footnote>
  <w:footnote w:type="continuationSeparator" w:id="0">
    <w:p w14:paraId="1219E18B" w14:textId="77777777" w:rsidR="00F80873" w:rsidRDefault="00F80873" w:rsidP="00F80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960F4"/>
    <w:rsid w:val="00144179"/>
    <w:rsid w:val="001D21DA"/>
    <w:rsid w:val="00217463"/>
    <w:rsid w:val="002E2AED"/>
    <w:rsid w:val="00504D4D"/>
    <w:rsid w:val="005B301B"/>
    <w:rsid w:val="005C5826"/>
    <w:rsid w:val="005D1FA7"/>
    <w:rsid w:val="006049E7"/>
    <w:rsid w:val="00615D7F"/>
    <w:rsid w:val="00654B10"/>
    <w:rsid w:val="0068431B"/>
    <w:rsid w:val="006C2EEF"/>
    <w:rsid w:val="00711129"/>
    <w:rsid w:val="00713C47"/>
    <w:rsid w:val="00721234"/>
    <w:rsid w:val="0074772F"/>
    <w:rsid w:val="00854DC8"/>
    <w:rsid w:val="008C0598"/>
    <w:rsid w:val="00904D0D"/>
    <w:rsid w:val="00A45E6A"/>
    <w:rsid w:val="00A54B26"/>
    <w:rsid w:val="00A962EB"/>
    <w:rsid w:val="00B27067"/>
    <w:rsid w:val="00BD3A80"/>
    <w:rsid w:val="00C15823"/>
    <w:rsid w:val="00C90271"/>
    <w:rsid w:val="00CE7279"/>
    <w:rsid w:val="00D40BAF"/>
    <w:rsid w:val="00D50E15"/>
    <w:rsid w:val="00D948AE"/>
    <w:rsid w:val="00DD7406"/>
    <w:rsid w:val="00E376FA"/>
    <w:rsid w:val="00E60C5D"/>
    <w:rsid w:val="00F03967"/>
    <w:rsid w:val="00F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73"/>
  </w:style>
  <w:style w:type="paragraph" w:styleId="Footer">
    <w:name w:val="footer"/>
    <w:basedOn w:val="Normal"/>
    <w:link w:val="FooterChar"/>
    <w:uiPriority w:val="99"/>
    <w:unhideWhenUsed/>
    <w:rsid w:val="00F80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73"/>
  </w:style>
  <w:style w:type="paragraph" w:styleId="BalloonText">
    <w:name w:val="Balloon Text"/>
    <w:basedOn w:val="Normal"/>
    <w:link w:val="BalloonTextChar"/>
    <w:uiPriority w:val="99"/>
    <w:semiHidden/>
    <w:unhideWhenUsed/>
    <w:rsid w:val="0050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Leonie Mison</cp:lastModifiedBy>
  <cp:revision>2</cp:revision>
  <cp:lastPrinted>2024-11-05T12:15:00Z</cp:lastPrinted>
  <dcterms:created xsi:type="dcterms:W3CDTF">2024-11-05T12:15:00Z</dcterms:created>
  <dcterms:modified xsi:type="dcterms:W3CDTF">2024-11-05T12:15:00Z</dcterms:modified>
</cp:coreProperties>
</file>